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06BB2" w14:textId="77777777" w:rsidR="00214BEF" w:rsidRPr="00956835" w:rsidRDefault="00214BEF" w:rsidP="004D4878">
      <w:pPr>
        <w:spacing w:after="360"/>
        <w:jc w:val="center"/>
        <w:rPr>
          <w:rFonts w:ascii="Helvetica" w:eastAsia="Times New Roman" w:hAnsi="Helvetica" w:cs="Times New Roman"/>
          <w:b/>
          <w:bCs/>
          <w:color w:val="333333"/>
          <w:kern w:val="0"/>
          <w:sz w:val="32"/>
          <w:szCs w:val="32"/>
          <w:lang w:eastAsia="nb-NO"/>
          <w14:ligatures w14:val="none"/>
        </w:rPr>
      </w:pPr>
    </w:p>
    <w:p w14:paraId="28862DB9" w14:textId="78315745" w:rsidR="004D4878" w:rsidRPr="00956835" w:rsidRDefault="007F609F" w:rsidP="004D4878">
      <w:pPr>
        <w:spacing w:after="360"/>
        <w:jc w:val="center"/>
        <w:rPr>
          <w:rFonts w:ascii="Helvetica" w:eastAsia="Times New Roman" w:hAnsi="Helvetica" w:cs="Times New Roman"/>
          <w:b/>
          <w:bCs/>
          <w:color w:val="333333"/>
          <w:kern w:val="0"/>
          <w:sz w:val="32"/>
          <w:szCs w:val="32"/>
          <w:lang w:eastAsia="nb-NO"/>
          <w14:ligatures w14:val="none"/>
        </w:rPr>
      </w:pPr>
      <w:r>
        <w:rPr>
          <w:rFonts w:ascii="Helvetica" w:eastAsia="Times New Roman" w:hAnsi="Helvetica" w:cs="Times New Roman"/>
          <w:b/>
          <w:bCs/>
          <w:color w:val="333333"/>
          <w:kern w:val="0"/>
          <w:sz w:val="32"/>
          <w:szCs w:val="32"/>
          <w:lang w:eastAsia="nb-NO"/>
          <w14:ligatures w14:val="none"/>
        </w:rPr>
        <w:t>Referat</w:t>
      </w:r>
      <w:r w:rsidR="0019459F" w:rsidRPr="00956835">
        <w:rPr>
          <w:rFonts w:ascii="Helvetica" w:eastAsia="Times New Roman" w:hAnsi="Helvetica" w:cs="Times New Roman"/>
          <w:b/>
          <w:bCs/>
          <w:color w:val="333333"/>
          <w:kern w:val="0"/>
          <w:sz w:val="32"/>
          <w:szCs w:val="32"/>
          <w:lang w:eastAsia="nb-NO"/>
          <w14:ligatures w14:val="none"/>
        </w:rPr>
        <w:t xml:space="preserve"> for årsmøte Holum Vannverk SA for året 2024 </w:t>
      </w:r>
    </w:p>
    <w:p w14:paraId="2C48EA11" w14:textId="4C13A0CF" w:rsidR="0019459F" w:rsidRPr="00956835" w:rsidRDefault="0019459F" w:rsidP="004D4878">
      <w:pPr>
        <w:spacing w:after="360"/>
        <w:jc w:val="center"/>
        <w:rPr>
          <w:rFonts w:ascii="Helvetica" w:eastAsia="Times New Roman" w:hAnsi="Helvetica" w:cs="Times New Roman"/>
          <w:b/>
          <w:bCs/>
          <w:color w:val="333333"/>
          <w:kern w:val="0"/>
          <w:sz w:val="32"/>
          <w:szCs w:val="32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b/>
          <w:bCs/>
          <w:color w:val="333333"/>
          <w:kern w:val="0"/>
          <w:sz w:val="32"/>
          <w:szCs w:val="32"/>
          <w:lang w:eastAsia="nb-NO"/>
          <w14:ligatures w14:val="none"/>
        </w:rPr>
        <w:t>Holumshallen 06.02.2</w:t>
      </w:r>
      <w:r w:rsidR="00214BEF" w:rsidRPr="00956835">
        <w:rPr>
          <w:rFonts w:ascii="Helvetica" w:eastAsia="Times New Roman" w:hAnsi="Helvetica" w:cs="Times New Roman"/>
          <w:b/>
          <w:bCs/>
          <w:color w:val="333333"/>
          <w:kern w:val="0"/>
          <w:sz w:val="32"/>
          <w:szCs w:val="32"/>
          <w:lang w:eastAsia="nb-NO"/>
          <w14:ligatures w14:val="none"/>
        </w:rPr>
        <w:t>5</w:t>
      </w:r>
      <w:r w:rsidRPr="00956835">
        <w:rPr>
          <w:rFonts w:ascii="Helvetica" w:eastAsia="Times New Roman" w:hAnsi="Helvetica" w:cs="Times New Roman"/>
          <w:b/>
          <w:bCs/>
          <w:color w:val="333333"/>
          <w:kern w:val="0"/>
          <w:sz w:val="32"/>
          <w:szCs w:val="32"/>
          <w:lang w:eastAsia="nb-NO"/>
          <w14:ligatures w14:val="none"/>
        </w:rPr>
        <w:t xml:space="preserve"> kl.19:00</w:t>
      </w:r>
    </w:p>
    <w:p w14:paraId="04484B79" w14:textId="77777777" w:rsidR="0019459F" w:rsidRPr="00956835" w:rsidRDefault="0019459F" w:rsidP="0019459F">
      <w:pPr>
        <w:spacing w:after="360"/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</w:pPr>
    </w:p>
    <w:p w14:paraId="64840465" w14:textId="77777777" w:rsidR="0019459F" w:rsidRPr="00956835" w:rsidRDefault="0019459F" w:rsidP="0019459F">
      <w:pPr>
        <w:spacing w:after="360"/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</w:pPr>
    </w:p>
    <w:p w14:paraId="37A993AC" w14:textId="77777777" w:rsidR="0019459F" w:rsidRPr="00956835" w:rsidRDefault="0019459F" w:rsidP="0019459F">
      <w:pPr>
        <w:spacing w:after="360"/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  <w:t>Saksliste</w:t>
      </w:r>
    </w:p>
    <w:p w14:paraId="653DCEF1" w14:textId="24A162A5" w:rsidR="00C10324" w:rsidRPr="00C10324" w:rsidRDefault="0019459F" w:rsidP="00C10324">
      <w:pPr>
        <w:numPr>
          <w:ilvl w:val="0"/>
          <w:numId w:val="1"/>
        </w:numPr>
        <w:tabs>
          <w:tab w:val="clear" w:pos="643"/>
          <w:tab w:val="num" w:pos="360"/>
        </w:tabs>
        <w:spacing w:before="100" w:beforeAutospacing="1" w:after="100" w:afterAutospacing="1"/>
        <w:ind w:left="360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>Godkjenning av innkalling og agenda.</w:t>
      </w:r>
      <w:r w:rsidR="000304AB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  <w:t xml:space="preserve"> Godkjent</w:t>
      </w: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 xml:space="preserve"> </w:t>
      </w:r>
    </w:p>
    <w:p w14:paraId="466A4E60" w14:textId="3716FABA" w:rsidR="0019459F" w:rsidRPr="00956835" w:rsidRDefault="0019459F" w:rsidP="00214BEF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 xml:space="preserve">Valg av møteleder og referent. </w:t>
      </w:r>
      <w:r w:rsidR="007C330E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  <w:t xml:space="preserve">Bjørn Stenhaug møteleder, Anders Bårdsen </w:t>
      </w:r>
      <w:r w:rsidR="00F61A06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  <w:t>Referent</w:t>
      </w:r>
    </w:p>
    <w:p w14:paraId="774D9D5A" w14:textId="451707F6" w:rsidR="0019459F" w:rsidRPr="00956835" w:rsidRDefault="0019459F" w:rsidP="00214BEF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 xml:space="preserve">Valg av 2 andelseiere til å underskrive protokollen. </w:t>
      </w:r>
      <w:r w:rsidR="00F61A06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 xml:space="preserve"> </w:t>
      </w:r>
      <w:r w:rsidR="00F61A06" w:rsidRPr="00F26D74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  <w:t>Atle Systad</w:t>
      </w:r>
      <w:r w:rsidR="00F26D74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  <w:t xml:space="preserve"> og Ann Tove Lie</w:t>
      </w:r>
    </w:p>
    <w:p w14:paraId="779A75C9" w14:textId="2D052029" w:rsidR="0019459F" w:rsidRPr="006B4DF2" w:rsidRDefault="0019459F" w:rsidP="00214BEF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 xml:space="preserve">Styrets årsberetning for 2024. Presentasjon ved leder. </w:t>
      </w:r>
      <w:r w:rsidR="00BF2FEB" w:rsidRPr="006B4DF2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  <w:t>Positiv</w:t>
      </w:r>
      <w:r w:rsidR="006B4DF2" w:rsidRPr="006B4DF2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  <w:t xml:space="preserve"> tilbakemelding ang. </w:t>
      </w:r>
      <w:r w:rsidR="00BF2FEB" w:rsidRPr="006B4DF2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  <w:t>årsberetning</w:t>
      </w:r>
      <w:r w:rsidR="00EF40FC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  <w:t>.</w:t>
      </w:r>
      <w:r w:rsidR="00762D54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  <w:t xml:space="preserve"> Kommentarer til gult vann.</w:t>
      </w:r>
    </w:p>
    <w:p w14:paraId="7BA59607" w14:textId="2AB7B680" w:rsidR="0019459F" w:rsidRPr="002E41A0" w:rsidRDefault="0019459F" w:rsidP="00214BEF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 xml:space="preserve">Styrets årsregnskap for 2024. Presentasjon ved kasserer. </w:t>
      </w:r>
      <w:bookmarkStart w:id="0" w:name="_Hlk160084517"/>
      <w:r w:rsidR="002E41A0" w:rsidRPr="002E41A0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  <w:t>Ingen kommentar</w:t>
      </w:r>
      <w:r w:rsidR="002E41A0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  <w:t>.</w:t>
      </w:r>
    </w:p>
    <w:bookmarkEnd w:id="0"/>
    <w:p w14:paraId="1A798E0B" w14:textId="1FB4A40C" w:rsidR="0019459F" w:rsidRPr="00956835" w:rsidRDefault="0019459F" w:rsidP="00214BEF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>Fastsettelse av vannavgift og innmelding, gjeldende fra 1.1.25.</w:t>
      </w:r>
      <w:r w:rsidR="00820918" w:rsidRPr="00820918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  <w:t xml:space="preserve"> </w:t>
      </w:r>
      <w:r w:rsidR="00820918" w:rsidRPr="00E4727B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  <w:t>Godkjent av årsmøte.</w:t>
      </w:r>
    </w:p>
    <w:p w14:paraId="444B0D71" w14:textId="0E7A860C" w:rsidR="0019459F" w:rsidRPr="00956835" w:rsidRDefault="0019459F" w:rsidP="00214BEF">
      <w:pPr>
        <w:numPr>
          <w:ilvl w:val="1"/>
          <w:numId w:val="1"/>
        </w:numPr>
        <w:spacing w:before="100" w:beforeAutospacing="1" w:after="100" w:afterAutospacing="1"/>
        <w:ind w:left="1080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>Forslag fra styret om at årsavgift heves fra 2300,- til 2450- . ubegrenset forbruk som før.</w:t>
      </w:r>
    </w:p>
    <w:p w14:paraId="0E4F92E7" w14:textId="674196C4" w:rsidR="0019459F" w:rsidRPr="00956835" w:rsidRDefault="0019459F" w:rsidP="00214BEF">
      <w:pPr>
        <w:numPr>
          <w:ilvl w:val="1"/>
          <w:numId w:val="1"/>
        </w:numPr>
        <w:spacing w:before="100" w:beforeAutospacing="1" w:after="100" w:afterAutospacing="1"/>
        <w:ind w:left="1080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>Forslag om uendret avgift for innmelding.</w:t>
      </w:r>
    </w:p>
    <w:p w14:paraId="1DC35C25" w14:textId="2020E199" w:rsidR="0019459F" w:rsidRPr="00E4727B" w:rsidRDefault="0019459F" w:rsidP="00E4727B">
      <w:pPr>
        <w:numPr>
          <w:ilvl w:val="1"/>
          <w:numId w:val="1"/>
        </w:numPr>
        <w:spacing w:before="100" w:beforeAutospacing="1" w:after="100" w:afterAutospacing="1"/>
        <w:ind w:left="1080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 xml:space="preserve">Forslag om økt avgift til 7,00 kr/m3 for de betaler ift. vannmåler. Eks. de som driver gård eller lignende. </w:t>
      </w:r>
    </w:p>
    <w:p w14:paraId="6AB2C211" w14:textId="17F2A2E0" w:rsidR="0019459F" w:rsidRPr="00956835" w:rsidRDefault="0019459F" w:rsidP="00214BEF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>Vedtak om honorar for vannverkets tillitsmenn for året 2024.</w:t>
      </w:r>
      <w:r w:rsidRPr="00956835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  <w:t xml:space="preserve"> </w:t>
      </w:r>
      <w:r w:rsidR="00CB48FB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  <w:t>Årsmøte stemmer for å øke alle satser</w:t>
      </w:r>
      <w:r w:rsidR="006C18EE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  <w:t xml:space="preserve"> med 30%</w:t>
      </w:r>
    </w:p>
    <w:p w14:paraId="66CC0314" w14:textId="60B588E9" w:rsidR="0019459F" w:rsidRPr="00A93273" w:rsidRDefault="0019459F" w:rsidP="00214BEF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 xml:space="preserve">Budsjett for 2025. Presentasjon ved kasserer. </w:t>
      </w:r>
      <w:r w:rsidR="00A03A86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 xml:space="preserve"> </w:t>
      </w:r>
      <w:r w:rsidR="005226D0" w:rsidRPr="00A93273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  <w:t>Budsjett godkjent, Etter at lønnskostnad er justert opp</w:t>
      </w:r>
    </w:p>
    <w:p w14:paraId="3B9F0E9A" w14:textId="24C70AE9" w:rsidR="0019459F" w:rsidRPr="00956835" w:rsidRDefault="0019459F" w:rsidP="00214BEF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 xml:space="preserve">Valg av styrets leder for 1 år. Bjørn Stenhaug tar gjenvalg hvis det ønskes. </w:t>
      </w:r>
      <w:r w:rsidR="00A947AC" w:rsidRPr="00A947AC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  <w:t>Gjenvalgt</w:t>
      </w:r>
    </w:p>
    <w:p w14:paraId="5FFFF8D8" w14:textId="3D634CE9" w:rsidR="0019459F" w:rsidRPr="00956835" w:rsidRDefault="0019459F" w:rsidP="00214BEF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>Valg av ett styremedlem for 2 år. Greta Møll tar gjenvalg hvis det ønskes.</w:t>
      </w:r>
      <w:r w:rsidR="00A947AC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 xml:space="preserve"> </w:t>
      </w:r>
      <w:r w:rsidR="00A947AC" w:rsidRPr="00A947AC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  <w:t>Gjenvalgt</w:t>
      </w:r>
    </w:p>
    <w:p w14:paraId="79FA5A92" w14:textId="4057F125" w:rsidR="0019459F" w:rsidRPr="00563B6E" w:rsidRDefault="0019459F" w:rsidP="00214BEF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>Valg av ett styremedlem for 2 år. Hans Løyning tar ikke gjenvalg.</w:t>
      </w:r>
      <w:r w:rsidR="00D36219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 xml:space="preserve"> </w:t>
      </w:r>
      <w:r w:rsidR="00D36219" w:rsidRPr="00563B6E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  <w:t xml:space="preserve">Joachim Strømme </w:t>
      </w:r>
      <w:r w:rsidR="00563B6E" w:rsidRPr="00563B6E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  <w:t>valgt.</w:t>
      </w:r>
    </w:p>
    <w:p w14:paraId="147186A8" w14:textId="3CDC29AC" w:rsidR="0019459F" w:rsidRPr="00956835" w:rsidRDefault="0019459F" w:rsidP="00214BEF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>Valg av 1.vararepresentant for 1 år.</w:t>
      </w:r>
      <w:r w:rsidR="00D36219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 xml:space="preserve"> </w:t>
      </w:r>
      <w:r w:rsidR="00B96677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 xml:space="preserve"> </w:t>
      </w:r>
      <w:r w:rsidR="00AF03B7" w:rsidRPr="00D70117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  <w:t>Ch</w:t>
      </w:r>
      <w:r w:rsidR="009D0EC8" w:rsidRPr="00D70117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  <w:t>ristian Hang</w:t>
      </w:r>
      <w:r w:rsidR="00882E02" w:rsidRPr="00D70117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  <w:t>aa</w:t>
      </w:r>
      <w:r w:rsidR="009D0EC8" w:rsidRPr="00D70117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  <w:t>r</w:t>
      </w:r>
      <w:r w:rsidR="00882E02" w:rsidRPr="00D70117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  <w:t>d</w:t>
      </w:r>
    </w:p>
    <w:p w14:paraId="624798FF" w14:textId="59998FA3" w:rsidR="0019459F" w:rsidRPr="00956835" w:rsidRDefault="0019459F" w:rsidP="00214BEF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 xml:space="preserve">Valg av 2.vararepresentant for 1 år. </w:t>
      </w:r>
      <w:r w:rsidR="009D0EC8" w:rsidRPr="00D70117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  <w:t>Alf Gunnar</w:t>
      </w:r>
      <w:r w:rsidR="00D27A92" w:rsidRPr="00D70117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  <w:t xml:space="preserve"> Abrahamsen</w:t>
      </w:r>
    </w:p>
    <w:p w14:paraId="6FC550CA" w14:textId="73713C03" w:rsidR="0019459F" w:rsidRDefault="0019459F" w:rsidP="00214BEF">
      <w:pPr>
        <w:pStyle w:val="Listeavsnitt"/>
        <w:numPr>
          <w:ilvl w:val="0"/>
          <w:numId w:val="3"/>
        </w:numPr>
        <w:spacing w:after="360"/>
        <w:ind w:left="437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lastRenderedPageBreak/>
        <w:t> Styremedlemmene Anders Bårdsen og Audun Slettan er ikke på valg i å</w:t>
      </w:r>
      <w:r w:rsidR="00DB1FC7"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>r.</w:t>
      </w:r>
    </w:p>
    <w:p w14:paraId="110A2A3B" w14:textId="2AD0F830" w:rsidR="00CC3F41" w:rsidRPr="00072341" w:rsidRDefault="00D73760" w:rsidP="00D73760">
      <w:pPr>
        <w:pStyle w:val="Listeavsnitt"/>
        <w:spacing w:after="360"/>
        <w:ind w:left="437"/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</w:pPr>
      <w:r w:rsidRPr="00072341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  <w:t>Kommentar fra årsmøte, Kvinneandelen i styret burde økes</w:t>
      </w:r>
      <w:r w:rsidR="00072341" w:rsidRPr="00072341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  <w:t>.</w:t>
      </w:r>
    </w:p>
    <w:p w14:paraId="7FB953A2" w14:textId="53779975" w:rsidR="0019459F" w:rsidRPr="00956835" w:rsidRDefault="0019459F" w:rsidP="00214BEF">
      <w:pPr>
        <w:numPr>
          <w:ilvl w:val="0"/>
          <w:numId w:val="2"/>
        </w:numPr>
        <w:spacing w:before="100" w:beforeAutospacing="1" w:after="100" w:afterAutospacing="1"/>
        <w:ind w:left="437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>Valg</w:t>
      </w:r>
      <w:r w:rsidR="00DB1FC7"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 xml:space="preserve"> </w:t>
      </w: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 xml:space="preserve">til valgkomité, 2 år. Jan Andersen </w:t>
      </w:r>
      <w:r w:rsidR="00DB1FC7"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>kan ta</w:t>
      </w: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 xml:space="preserve"> gjenvalg</w:t>
      </w:r>
      <w:r w:rsidR="00214BEF"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>.</w:t>
      </w:r>
      <w:r w:rsidR="00DB1FC7"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 xml:space="preserve"> Jan Strømme er ikke på valg denne gangen.</w:t>
      </w:r>
      <w:r w:rsidR="001F6159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 xml:space="preserve"> </w:t>
      </w:r>
      <w:r w:rsidR="001F6159" w:rsidRPr="001F6159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  <w:t>Godkjent</w:t>
      </w:r>
    </w:p>
    <w:p w14:paraId="03CA709B" w14:textId="5515F033" w:rsidR="0019459F" w:rsidRPr="00956835" w:rsidRDefault="0019459F" w:rsidP="00214BEF">
      <w:pPr>
        <w:numPr>
          <w:ilvl w:val="0"/>
          <w:numId w:val="2"/>
        </w:numPr>
        <w:spacing w:before="100" w:beforeAutospacing="1" w:after="100" w:afterAutospacing="1"/>
        <w:ind w:left="437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 xml:space="preserve">Valg til kontrollkomité. Inge Lirhus </w:t>
      </w:r>
      <w:r w:rsidR="00DB1FC7"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 xml:space="preserve">kan ta </w:t>
      </w: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>gjenvalg</w:t>
      </w:r>
      <w:r w:rsidR="00DB1FC7"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 xml:space="preserve"> og Rolf Helge Andersen er ikke på valg denne gangen.</w:t>
      </w:r>
      <w:r w:rsidR="001F6159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 xml:space="preserve"> </w:t>
      </w:r>
      <w:r w:rsidR="001F6159" w:rsidRPr="001F6159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  <w:t>Godkjent</w:t>
      </w:r>
    </w:p>
    <w:p w14:paraId="634C260D" w14:textId="11CD0248" w:rsidR="00214BEF" w:rsidRPr="00956835" w:rsidRDefault="0019459F" w:rsidP="00214BEF">
      <w:pPr>
        <w:pStyle w:val="Listeavsnitt"/>
        <w:numPr>
          <w:ilvl w:val="0"/>
          <w:numId w:val="2"/>
        </w:numPr>
        <w:spacing w:after="360"/>
        <w:ind w:left="437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>Innmeldte saker fra andelseiere.</w:t>
      </w:r>
      <w:r w:rsidR="00072341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 xml:space="preserve"> </w:t>
      </w:r>
      <w:r w:rsidR="00072341" w:rsidRPr="00072341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  <w:t>Ingen saker meldt inn</w:t>
      </w:r>
    </w:p>
    <w:p w14:paraId="413700CA" w14:textId="7B5C99F5" w:rsidR="008E2D5A" w:rsidRPr="00956835" w:rsidRDefault="0019459F" w:rsidP="00214BEF">
      <w:pPr>
        <w:pStyle w:val="Listeavsnitt"/>
        <w:numPr>
          <w:ilvl w:val="0"/>
          <w:numId w:val="2"/>
        </w:numPr>
        <w:spacing w:after="360"/>
        <w:ind w:left="437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>Attest fra kontrollkomité – deles ut ved årsmøtet</w:t>
      </w:r>
      <w:r w:rsidR="004D4878"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>.</w:t>
      </w:r>
    </w:p>
    <w:p w14:paraId="2DD38D30" w14:textId="77777777" w:rsidR="00214BEF" w:rsidRPr="00956835" w:rsidRDefault="00214BEF" w:rsidP="00214BEF">
      <w:pPr>
        <w:spacing w:after="360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</w:pPr>
    </w:p>
    <w:p w14:paraId="74884587" w14:textId="51EA51D0" w:rsidR="00214BEF" w:rsidRPr="00956835" w:rsidRDefault="00214BEF" w:rsidP="00214BEF">
      <w:pPr>
        <w:spacing w:after="360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 xml:space="preserve">Signatur fra 2 andelseiere </w:t>
      </w:r>
    </w:p>
    <w:p w14:paraId="77E22FF7" w14:textId="151EB28A" w:rsidR="00214BEF" w:rsidRPr="00956835" w:rsidRDefault="001F6159" w:rsidP="00214BEF">
      <w:pPr>
        <w:spacing w:after="360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</w:pPr>
      <w:r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>Atle Systad                                                     Ann Tove Lie</w:t>
      </w:r>
    </w:p>
    <w:p w14:paraId="657408BC" w14:textId="093C5FA5" w:rsidR="00214BEF" w:rsidRPr="00956835" w:rsidRDefault="00214BEF" w:rsidP="00214BEF">
      <w:pPr>
        <w:spacing w:after="360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>_____________</w:t>
      </w: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ab/>
      </w: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ab/>
      </w: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ab/>
      </w: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ab/>
      </w: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ab/>
      </w: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ab/>
        <w:t>_____________</w:t>
      </w:r>
    </w:p>
    <w:sectPr w:rsidR="00214BEF" w:rsidRPr="00956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52C3"/>
    <w:multiLevelType w:val="hybridMultilevel"/>
    <w:tmpl w:val="22A215A0"/>
    <w:lvl w:ilvl="0" w:tplc="7A7A34F0">
      <w:start w:val="20"/>
      <w:numFmt w:val="bullet"/>
      <w:lvlText w:val="•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D25AF"/>
    <w:multiLevelType w:val="multilevel"/>
    <w:tmpl w:val="E2FA0D1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C5356"/>
    <w:multiLevelType w:val="multilevel"/>
    <w:tmpl w:val="949EDC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num w:numId="1" w16cid:durableId="551120349">
    <w:abstractNumId w:val="2"/>
  </w:num>
  <w:num w:numId="2" w16cid:durableId="718550671">
    <w:abstractNumId w:val="1"/>
  </w:num>
  <w:num w:numId="3" w16cid:durableId="50609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9F"/>
    <w:rsid w:val="000304AB"/>
    <w:rsid w:val="00072341"/>
    <w:rsid w:val="0016760B"/>
    <w:rsid w:val="0019459F"/>
    <w:rsid w:val="001F6159"/>
    <w:rsid w:val="00214BEF"/>
    <w:rsid w:val="0021756E"/>
    <w:rsid w:val="00236F73"/>
    <w:rsid w:val="0026075F"/>
    <w:rsid w:val="002E41A0"/>
    <w:rsid w:val="003E0843"/>
    <w:rsid w:val="004D4878"/>
    <w:rsid w:val="005226D0"/>
    <w:rsid w:val="00563B6E"/>
    <w:rsid w:val="006118DF"/>
    <w:rsid w:val="006B4DF2"/>
    <w:rsid w:val="006C18EE"/>
    <w:rsid w:val="006E43EF"/>
    <w:rsid w:val="00762D54"/>
    <w:rsid w:val="007C330E"/>
    <w:rsid w:val="007F609F"/>
    <w:rsid w:val="00820918"/>
    <w:rsid w:val="00823B4F"/>
    <w:rsid w:val="00882E02"/>
    <w:rsid w:val="008E2D5A"/>
    <w:rsid w:val="00956835"/>
    <w:rsid w:val="009D0EC8"/>
    <w:rsid w:val="00A03A86"/>
    <w:rsid w:val="00A93273"/>
    <w:rsid w:val="00A947AC"/>
    <w:rsid w:val="00AF03B7"/>
    <w:rsid w:val="00B96677"/>
    <w:rsid w:val="00BC6468"/>
    <w:rsid w:val="00BF2FEB"/>
    <w:rsid w:val="00C10324"/>
    <w:rsid w:val="00C47844"/>
    <w:rsid w:val="00CB48FB"/>
    <w:rsid w:val="00CC3F41"/>
    <w:rsid w:val="00D27A92"/>
    <w:rsid w:val="00D36219"/>
    <w:rsid w:val="00D70117"/>
    <w:rsid w:val="00D73760"/>
    <w:rsid w:val="00DB1FC7"/>
    <w:rsid w:val="00E4727B"/>
    <w:rsid w:val="00E76C4F"/>
    <w:rsid w:val="00EF40FC"/>
    <w:rsid w:val="00F26D74"/>
    <w:rsid w:val="00F6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135E9"/>
  <w15:chartTrackingRefBased/>
  <w15:docId w15:val="{E6148CDC-4600-344D-BCDF-C32D030B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59F"/>
  </w:style>
  <w:style w:type="paragraph" w:styleId="Overskrift1">
    <w:name w:val="heading 1"/>
    <w:basedOn w:val="Normal"/>
    <w:next w:val="Normal"/>
    <w:link w:val="Overskrift1Tegn"/>
    <w:uiPriority w:val="9"/>
    <w:qFormat/>
    <w:rsid w:val="00194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94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945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945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945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945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945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945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945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945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945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945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9459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9459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9459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9459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9459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9459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945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94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945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945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945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9459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9459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9459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945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9459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9459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9459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</dc:creator>
  <cp:keywords/>
  <dc:description/>
  <cp:lastModifiedBy>Bjørn S</cp:lastModifiedBy>
  <cp:revision>2</cp:revision>
  <cp:lastPrinted>2025-01-17T13:10:00Z</cp:lastPrinted>
  <dcterms:created xsi:type="dcterms:W3CDTF">2025-02-20T19:03:00Z</dcterms:created>
  <dcterms:modified xsi:type="dcterms:W3CDTF">2025-02-20T19:03:00Z</dcterms:modified>
</cp:coreProperties>
</file>